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22" w:rsidRDefault="00652322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52322" w:rsidRDefault="00652322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</w:rPr>
      </w:pPr>
      <w:r>
        <w:rPr>
          <w:rFonts w:hAnsi="Century" w:hint="eastAsia"/>
        </w:rPr>
        <w:t>福祉タクシー利用助成券交付申請書</w:t>
      </w:r>
    </w:p>
    <w:p w:rsidR="00652322" w:rsidRDefault="00B92A2C" w:rsidP="00B92A2C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652322">
        <w:rPr>
          <w:rFonts w:hAnsi="Century" w:hint="eastAsia"/>
        </w:rPr>
        <w:t>年　　月　　日</w:t>
      </w:r>
    </w:p>
    <w:p w:rsidR="00652322" w:rsidRDefault="00652322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唐津市長　様</w:t>
      </w:r>
    </w:p>
    <w:p w:rsidR="00652322" w:rsidRDefault="0065232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</w:t>
      </w:r>
      <w:r w:rsidR="00B92A2C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　　　　　　</w:t>
      </w:r>
    </w:p>
    <w:p w:rsidR="00652322" w:rsidRDefault="0065232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B92A2C">
        <w:rPr>
          <w:rFonts w:hAnsi="Century" w:hint="eastAsia"/>
        </w:rPr>
        <w:t xml:space="preserve">　　　</w:t>
      </w:r>
      <w:r w:rsidR="000D59FA">
        <w:rPr>
          <w:rFonts w:hAnsi="Century" w:hint="eastAsia"/>
        </w:rPr>
        <w:t xml:space="preserve">　　　　　　　　　</w:t>
      </w:r>
    </w:p>
    <w:p w:rsidR="00652322" w:rsidRDefault="0065232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>障害者との続柄</w:t>
      </w:r>
      <w:r w:rsidR="00B92A2C"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 w:rsidR="00B92A2C">
        <w:rPr>
          <w:rFonts w:hAnsi="Century" w:hint="eastAsia"/>
        </w:rPr>
        <w:t xml:space="preserve">　</w:t>
      </w:r>
    </w:p>
    <w:p w:rsidR="00652322" w:rsidRDefault="00652322" w:rsidP="00B92A2C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申請者が本人でないとき</w:t>
      </w:r>
      <w:r>
        <w:rPr>
          <w:rFonts w:hAnsi="Century"/>
        </w:rPr>
        <w:t>)</w:t>
      </w:r>
      <w:r w:rsidR="00B92A2C">
        <w:rPr>
          <w:rFonts w:hAnsi="Century" w:hint="eastAsia"/>
        </w:rPr>
        <w:t xml:space="preserve">　　　　</w:t>
      </w:r>
    </w:p>
    <w:p w:rsidR="00652322" w:rsidRDefault="00652322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唐津市福祉タクシー利用助成券の交付を受けたく申請します。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431"/>
        <w:gridCol w:w="330"/>
        <w:gridCol w:w="237"/>
        <w:gridCol w:w="992"/>
        <w:gridCol w:w="210"/>
        <w:gridCol w:w="2767"/>
      </w:tblGrid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vMerge w:val="restart"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障害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61" w:type="dxa"/>
            <w:gridSpan w:val="2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67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B92A2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 w:rsidR="00B92A2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20" w:type="dxa"/>
            <w:vMerge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967" w:type="dxa"/>
            <w:gridSpan w:val="6"/>
            <w:vAlign w:val="bottom"/>
          </w:tcPr>
          <w:p w:rsidR="00652322" w:rsidRDefault="00B92A2C" w:rsidP="009009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唐津市　</w:t>
            </w:r>
            <w:r w:rsidR="00900930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　　　　　　　</w:t>
            </w:r>
            <w:r w:rsidR="00900930">
              <w:rPr>
                <w:rFonts w:hAnsi="Century" w:hint="eastAsia"/>
              </w:rPr>
              <w:t xml:space="preserve">　　　　　　　　　　　　　　　</w:t>
            </w:r>
          </w:p>
          <w:p w:rsidR="00900930" w:rsidRPr="00900930" w:rsidRDefault="00900930" w:rsidP="009009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:</w:t>
            </w:r>
            <w:r>
              <w:rPr>
                <w:rFonts w:hAnsi="Century" w:hint="eastAsia"/>
              </w:rPr>
              <w:t xml:space="preserve">　　　（　　　）　　　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420" w:type="dxa"/>
            <w:vMerge w:val="restart"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pacing w:val="53"/>
              </w:rPr>
            </w:pPr>
            <w:r>
              <w:rPr>
                <w:rFonts w:hAnsi="Century" w:hint="eastAsia"/>
                <w:spacing w:val="53"/>
              </w:rPr>
              <w:t>障害</w:t>
            </w:r>
            <w:r w:rsidR="00B277B3">
              <w:rPr>
                <w:rFonts w:hAnsi="Century" w:hint="eastAsia"/>
                <w:spacing w:val="53"/>
              </w:rPr>
              <w:t>者</w:t>
            </w:r>
            <w:r>
              <w:rPr>
                <w:rFonts w:hAnsi="Century" w:hint="eastAsia"/>
                <w:spacing w:val="53"/>
              </w:rPr>
              <w:t>手</w:t>
            </w:r>
            <w:r>
              <w:rPr>
                <w:rFonts w:hAnsi="Century" w:hint="eastAsia"/>
              </w:rPr>
              <w:t>帳</w:t>
            </w:r>
          </w:p>
        </w:tc>
        <w:tc>
          <w:tcPr>
            <w:tcW w:w="1260" w:type="dxa"/>
            <w:vMerge w:val="restart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手帳番号</w:t>
            </w:r>
          </w:p>
        </w:tc>
        <w:tc>
          <w:tcPr>
            <w:tcW w:w="2431" w:type="dxa"/>
            <w:vMerge w:val="restart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92A2C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 w:rsidR="00B92A2C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県第　</w:t>
            </w:r>
            <w:r w:rsidR="00327FCF">
              <w:rPr>
                <w:rFonts w:hAnsi="Century" w:hint="eastAsia"/>
              </w:rPr>
              <w:t xml:space="preserve">　</w:t>
            </w:r>
            <w:r w:rsidR="00B92A2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B92A2C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等</w:t>
            </w:r>
            <w:r>
              <w:rPr>
                <w:rFonts w:hAnsi="Century" w:hint="eastAsia"/>
              </w:rPr>
              <w:t>級</w:t>
            </w:r>
          </w:p>
        </w:tc>
        <w:tc>
          <w:tcPr>
            <w:tcW w:w="992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身体</w:t>
            </w:r>
          </w:p>
        </w:tc>
        <w:tc>
          <w:tcPr>
            <w:tcW w:w="2977" w:type="dxa"/>
            <w:gridSpan w:val="2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92A2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種　　　級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420" w:type="dxa"/>
            <w:vMerge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1260" w:type="dxa"/>
            <w:vMerge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2431" w:type="dxa"/>
            <w:vMerge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315"/>
              </w:rPr>
            </w:pPr>
          </w:p>
        </w:tc>
        <w:tc>
          <w:tcPr>
            <w:tcW w:w="992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精神</w:t>
            </w:r>
          </w:p>
        </w:tc>
        <w:tc>
          <w:tcPr>
            <w:tcW w:w="2977" w:type="dxa"/>
            <w:gridSpan w:val="2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B92A2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級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420" w:type="dxa"/>
            <w:vMerge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pacing w:val="53"/>
              </w:rPr>
            </w:pPr>
          </w:p>
        </w:tc>
        <w:tc>
          <w:tcPr>
            <w:tcW w:w="1260" w:type="dxa"/>
            <w:vMerge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2431" w:type="dxa"/>
            <w:vMerge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315"/>
              </w:rPr>
            </w:pPr>
          </w:p>
        </w:tc>
        <w:tc>
          <w:tcPr>
            <w:tcW w:w="992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療育</w:t>
            </w:r>
          </w:p>
        </w:tc>
        <w:tc>
          <w:tcPr>
            <w:tcW w:w="2977" w:type="dxa"/>
            <w:gridSpan w:val="2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420" w:type="dxa"/>
            <w:vMerge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6967" w:type="dxa"/>
            <w:gridSpan w:val="6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420" w:type="dxa"/>
            <w:vMerge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障害区分</w:t>
            </w:r>
          </w:p>
        </w:tc>
        <w:tc>
          <w:tcPr>
            <w:tcW w:w="6967" w:type="dxa"/>
            <w:gridSpan w:val="6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2322" w:rsidTr="00327FCF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420" w:type="dxa"/>
            <w:textDirection w:val="tbRlV"/>
            <w:vAlign w:val="center"/>
          </w:tcPr>
          <w:p w:rsidR="00652322" w:rsidRDefault="00652322" w:rsidP="00B92A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8227" w:type="dxa"/>
            <w:gridSpan w:val="7"/>
          </w:tcPr>
          <w:p w:rsidR="00652322" w:rsidRDefault="007B26C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交付枚数（　　　　）枚　交付番号（　　　　　）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7B26C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自動車税減免有無（　有　・　無　）　　在宅　・　入所</w:t>
            </w:r>
          </w:p>
        </w:tc>
      </w:tr>
    </w:tbl>
    <w:p w:rsidR="00652322" w:rsidRDefault="00652322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52322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受領</w:t>
            </w:r>
            <w:r>
              <w:rPr>
                <w:rFonts w:hAnsi="Century" w:hint="eastAsia"/>
              </w:rPr>
              <w:t>書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B92A2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652322">
              <w:rPr>
                <w:rFonts w:hAnsi="Century" w:hint="eastAsia"/>
              </w:rPr>
              <w:t>年　　月　　日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唐津市長　様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</w:t>
            </w:r>
            <w:r w:rsidR="00B92A2C">
              <w:rPr>
                <w:rFonts w:hAnsi="Century" w:hint="eastAsia"/>
              </w:rPr>
              <w:t xml:space="preserve">　　　</w:t>
            </w:r>
            <w:r w:rsidR="000D59FA">
              <w:rPr>
                <w:rFonts w:hAnsi="Century" w:hint="eastAsia"/>
              </w:rPr>
              <w:t xml:space="preserve">　　　　</w:t>
            </w:r>
            <w:r w:rsidR="00B92A2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唐津市福祉タクシー利用助成券を受領いたしました。</w:t>
            </w: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52322" w:rsidRDefault="006523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652322" w:rsidRDefault="00652322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52322" w:rsidSect="00D6494B">
      <w:headerReference w:type="even" r:id="rId7"/>
      <w:pgSz w:w="11907" w:h="16840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D7" w:rsidRDefault="003F5CD7" w:rsidP="005448FE">
      <w:r>
        <w:separator/>
      </w:r>
    </w:p>
  </w:endnote>
  <w:endnote w:type="continuationSeparator" w:id="0">
    <w:p w:rsidR="003F5CD7" w:rsidRDefault="003F5CD7" w:rsidP="005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D7" w:rsidRDefault="003F5CD7" w:rsidP="005448FE">
      <w:r>
        <w:separator/>
      </w:r>
    </w:p>
  </w:footnote>
  <w:footnote w:type="continuationSeparator" w:id="0">
    <w:p w:rsidR="003F5CD7" w:rsidRDefault="003F5CD7" w:rsidP="0054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22" w:rsidRDefault="006523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322" w:rsidRDefault="006523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2"/>
    <w:rsid w:val="000B18D0"/>
    <w:rsid w:val="000D59FA"/>
    <w:rsid w:val="00276ED4"/>
    <w:rsid w:val="00327FCF"/>
    <w:rsid w:val="00363F5E"/>
    <w:rsid w:val="00375D0E"/>
    <w:rsid w:val="003F5CD7"/>
    <w:rsid w:val="00405238"/>
    <w:rsid w:val="004C2B9B"/>
    <w:rsid w:val="005448FE"/>
    <w:rsid w:val="00652322"/>
    <w:rsid w:val="007B26C0"/>
    <w:rsid w:val="00900930"/>
    <w:rsid w:val="00B27410"/>
    <w:rsid w:val="00B277B3"/>
    <w:rsid w:val="00B92A2C"/>
    <w:rsid w:val="00B93243"/>
    <w:rsid w:val="00BF4A24"/>
    <w:rsid w:val="00C62DF5"/>
    <w:rsid w:val="00D6494B"/>
    <w:rsid w:val="00D7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3306-D58C-4962-AAF7-B34484E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2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唐津市</cp:lastModifiedBy>
  <cp:revision>2</cp:revision>
  <cp:lastPrinted>2006-10-13T07:25:00Z</cp:lastPrinted>
  <dcterms:created xsi:type="dcterms:W3CDTF">2024-03-27T07:22:00Z</dcterms:created>
  <dcterms:modified xsi:type="dcterms:W3CDTF">2024-03-27T07:22:00Z</dcterms:modified>
</cp:coreProperties>
</file>